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985"/>
      </w:tblGrid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</w:t>
            </w:r>
            <w:r w:rsidRPr="00A750FE">
              <w:rPr>
                <w:b/>
                <w:sz w:val="24"/>
                <w:szCs w:val="24"/>
              </w:rPr>
              <w:t>e</w:t>
            </w:r>
            <w:r w:rsidRPr="00A750FE">
              <w:rPr>
                <w:b/>
                <w:sz w:val="24"/>
                <w:szCs w:val="24"/>
              </w:rPr>
              <w:t>vezése</w:t>
            </w: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</w:t>
            </w:r>
            <w:r w:rsidRPr="00A750FE">
              <w:rPr>
                <w:b/>
                <w:sz w:val="24"/>
                <w:szCs w:val="24"/>
              </w:rPr>
              <w:t>u</w:t>
            </w:r>
            <w:r w:rsidRPr="00A750FE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</w:t>
            </w:r>
            <w:r w:rsidRPr="00A750FE">
              <w:rPr>
                <w:b/>
                <w:sz w:val="24"/>
                <w:szCs w:val="24"/>
              </w:rPr>
              <w:t>y</w:t>
            </w:r>
            <w:r w:rsidRPr="00A750FE">
              <w:rPr>
                <w:b/>
                <w:sz w:val="24"/>
                <w:szCs w:val="24"/>
              </w:rPr>
              <w:t>ban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157AC0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Budai Miklós 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2019.03.21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2019.03.21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2019. 02.13.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51%</w:t>
            </w: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Hintsch György</w:t>
            </w:r>
          </w:p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2019. 02.25.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Kreitler-Sas Máté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2019. 03.18.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Rebrus</w:t>
            </w:r>
            <w:proofErr w:type="spellEnd"/>
            <w:r>
              <w:rPr>
                <w:b/>
                <w:sz w:val="24"/>
                <w:szCs w:val="24"/>
              </w:rPr>
              <w:t xml:space="preserve"> Bendegúz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Tóth Attila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2019.03.18.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157AC0" w:rsidRDefault="00157AC0" w:rsidP="00E40B38">
            <w:pPr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rPr>
                <w:b/>
                <w:sz w:val="24"/>
                <w:szCs w:val="24"/>
              </w:rPr>
            </w:pPr>
          </w:p>
          <w:p w:rsidR="00157AC0" w:rsidRPr="00501601" w:rsidRDefault="00157AC0" w:rsidP="00E40B3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Szociális és Egészségügyi Bizottság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Nagyné Antal Anikó</w:t>
            </w:r>
          </w:p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Keller Zsolt</w:t>
            </w: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2018.12.11.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157AC0" w:rsidRDefault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Default="00157AC0" w:rsidP="00157AC0"/>
    <w:p w:rsidR="00157AC0" w:rsidRDefault="00157AC0" w:rsidP="00157AC0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157AC0" w:rsidRDefault="00157AC0" w:rsidP="00157AC0">
      <w:pPr>
        <w:jc w:val="both"/>
        <w:rPr>
          <w:sz w:val="24"/>
          <w:szCs w:val="24"/>
        </w:rPr>
      </w:pPr>
    </w:p>
    <w:p w:rsidR="00157AC0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17-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rendes,</w:t>
      </w:r>
    </w:p>
    <w:p w:rsidR="00157AC0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E61DD">
        <w:rPr>
          <w:b/>
          <w:sz w:val="24"/>
          <w:szCs w:val="24"/>
        </w:rPr>
        <w:t>Gazdasági Bizottság</w:t>
      </w:r>
      <w:r>
        <w:rPr>
          <w:sz w:val="24"/>
          <w:szCs w:val="24"/>
        </w:rPr>
        <w:t xml:space="preserve"> 2019. január 16-i rendes és a 2019. március 20-i rendes,</w:t>
      </w:r>
    </w:p>
    <w:p w:rsidR="00157AC0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15-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rendes,</w:t>
      </w:r>
    </w:p>
    <w:p w:rsidR="00157AC0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15-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és a 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rendes,</w:t>
      </w:r>
    </w:p>
    <w:p w:rsidR="00157AC0" w:rsidRPr="005265D2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331AE">
        <w:rPr>
          <w:b/>
          <w:sz w:val="24"/>
          <w:szCs w:val="24"/>
        </w:rPr>
        <w:t>Vagyonnyilatkozatot Ellenőrző Bizottság</w:t>
      </w:r>
      <w:r>
        <w:rPr>
          <w:sz w:val="24"/>
          <w:szCs w:val="24"/>
        </w:rPr>
        <w:t xml:space="preserve"> 2019. február 13-i rendes ülésén.</w:t>
      </w:r>
    </w:p>
    <w:p w:rsidR="00496AE9" w:rsidRPr="00157AC0" w:rsidRDefault="00496AE9" w:rsidP="00157AC0">
      <w:pPr>
        <w:tabs>
          <w:tab w:val="left" w:pos="1565"/>
        </w:tabs>
      </w:pPr>
    </w:p>
    <w:sectPr w:rsidR="00496AE9" w:rsidRPr="00157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C0" w:rsidRDefault="00157AC0" w:rsidP="00157AC0">
      <w:r>
        <w:separator/>
      </w:r>
    </w:p>
  </w:endnote>
  <w:endnote w:type="continuationSeparator" w:id="0">
    <w:p w:rsidR="00157AC0" w:rsidRDefault="00157AC0" w:rsidP="0015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C0" w:rsidRDefault="00157AC0" w:rsidP="00157AC0">
      <w:r>
        <w:separator/>
      </w:r>
    </w:p>
  </w:footnote>
  <w:footnote w:type="continuationSeparator" w:id="0">
    <w:p w:rsidR="00157AC0" w:rsidRDefault="00157AC0" w:rsidP="0015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77" w:rsidRDefault="00DE7977" w:rsidP="00DE7977">
    <w:pPr>
      <w:suppressAutoHyphens/>
      <w:ind w:left="284"/>
      <w:rPr>
        <w:b/>
      </w:rPr>
    </w:pPr>
    <w:proofErr w:type="gramStart"/>
    <w:r>
      <w:rPr>
        <w:sz w:val="24"/>
        <w:szCs w:val="24"/>
      </w:rPr>
      <w:t>a</w:t>
    </w:r>
    <w:proofErr w:type="gramEnd"/>
    <w:r>
      <w:rPr>
        <w:sz w:val="24"/>
        <w:szCs w:val="24"/>
      </w:rPr>
      <w:t xml:space="preserve"> Vagyonnyilatkozatot Ellenőrző Bizottság </w:t>
    </w:r>
    <w:r>
      <w:t>..../VEB/2019</w:t>
    </w:r>
    <w:r>
      <w:t xml:space="preserve">. </w:t>
    </w:r>
    <w:r>
      <w:t>(</w:t>
    </w:r>
    <w:r>
      <w:t>V</w:t>
    </w:r>
    <w:r>
      <w:t>I.</w:t>
    </w:r>
    <w:r>
      <w:t>4</w:t>
    </w:r>
    <w:bookmarkStart w:id="0" w:name="_GoBack"/>
    <w:bookmarkEnd w:id="0"/>
    <w:r w:rsidRPr="00E456D9">
      <w:rPr>
        <w:sz w:val="22"/>
        <w:szCs w:val="22"/>
      </w:rPr>
      <w:t xml:space="preserve">.) </w:t>
    </w:r>
    <w:r>
      <w:rPr>
        <w:sz w:val="22"/>
        <w:szCs w:val="22"/>
      </w:rPr>
      <w:t>számú h</w:t>
    </w:r>
    <w:r w:rsidRPr="00E456D9">
      <w:rPr>
        <w:sz w:val="22"/>
        <w:szCs w:val="22"/>
      </w:rPr>
      <w:t>atározat</w:t>
    </w:r>
    <w:r>
      <w:rPr>
        <w:sz w:val="22"/>
        <w:szCs w:val="22"/>
      </w:rPr>
      <w:t>ának melléklete</w:t>
    </w:r>
  </w:p>
  <w:p w:rsidR="00157AC0" w:rsidRDefault="00157AC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0"/>
    <w:rsid w:val="00157AC0"/>
    <w:rsid w:val="00496AE9"/>
    <w:rsid w:val="00D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7A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AC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A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AC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7A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AC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A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AC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2</cp:revision>
  <dcterms:created xsi:type="dcterms:W3CDTF">2019-05-22T14:49:00Z</dcterms:created>
  <dcterms:modified xsi:type="dcterms:W3CDTF">2019-05-22T14:49:00Z</dcterms:modified>
</cp:coreProperties>
</file>